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3380" w14:textId="77777777" w:rsidR="00C47174" w:rsidRDefault="00C47174" w:rsidP="00C47174">
      <w:pPr>
        <w:spacing w:before="0" w:line="360" w:lineRule="auto"/>
        <w:ind w:left="357"/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3D47A239" w14:textId="77777777" w:rsidR="00C47174" w:rsidRDefault="00C47174" w:rsidP="002E5889">
      <w:pPr>
        <w:spacing w:before="0" w:line="360" w:lineRule="auto"/>
        <w:rPr>
          <w:rFonts w:cstheme="minorHAnsi"/>
          <w:b/>
          <w:bCs/>
          <w:sz w:val="24"/>
          <w:szCs w:val="24"/>
        </w:rPr>
      </w:pPr>
      <w:r w:rsidRPr="0093351E">
        <w:rPr>
          <w:rFonts w:cstheme="minorHAnsi"/>
          <w:b/>
          <w:bCs/>
          <w:sz w:val="32"/>
          <w:szCs w:val="32"/>
          <w:lang w:val="en-US"/>
        </w:rPr>
        <w:t>Assessment Task 2</w:t>
      </w:r>
    </w:p>
    <w:p w14:paraId="00272DC4" w14:textId="7EBE5283" w:rsidR="00C47174" w:rsidRDefault="00B20265" w:rsidP="00E83E7C">
      <w:pPr>
        <w:spacing w:before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Part 3: </w:t>
      </w:r>
      <w:r w:rsidR="00C47174" w:rsidRPr="007E1351">
        <w:rPr>
          <w:rFonts w:cstheme="minorHAnsi"/>
          <w:b/>
          <w:bCs/>
          <w:sz w:val="28"/>
          <w:szCs w:val="28"/>
        </w:rPr>
        <w:t xml:space="preserve">Email </w:t>
      </w:r>
      <w:r w:rsidR="00E83E7C">
        <w:rPr>
          <w:rFonts w:cstheme="minorHAnsi"/>
          <w:b/>
          <w:bCs/>
          <w:sz w:val="28"/>
          <w:szCs w:val="28"/>
        </w:rPr>
        <w:t>to Solicitor</w:t>
      </w:r>
    </w:p>
    <w:p w14:paraId="56A95D4A" w14:textId="0786410C" w:rsidR="00E83E7C" w:rsidRDefault="00E83E7C" w:rsidP="002E5889">
      <w:pPr>
        <w:pStyle w:val="Default"/>
        <w:rPr>
          <w:b/>
        </w:rPr>
      </w:pPr>
      <w:r w:rsidRPr="00E83E7C">
        <w:rPr>
          <w:b/>
        </w:rPr>
        <w:t>Instructions</w:t>
      </w:r>
    </w:p>
    <w:p w14:paraId="1A218165" w14:textId="77777777" w:rsidR="002E5889" w:rsidRPr="002E5889" w:rsidRDefault="002E5889" w:rsidP="002E5889">
      <w:pPr>
        <w:pStyle w:val="Default"/>
        <w:rPr>
          <w:b/>
        </w:rPr>
      </w:pPr>
    </w:p>
    <w:p w14:paraId="260B031F" w14:textId="77777777" w:rsidR="002E5889" w:rsidRPr="002E5889" w:rsidRDefault="00E83E7C" w:rsidP="002E5889">
      <w:pPr>
        <w:pStyle w:val="Default"/>
        <w:spacing w:after="120" w:line="360" w:lineRule="auto"/>
      </w:pPr>
      <w:r w:rsidRPr="002E5889">
        <w:t xml:space="preserve">Once the form and affidavit are complete you will need to present them to your principal solicitor for reviewing and signing and then lodge them with the appropriate court. </w:t>
      </w:r>
    </w:p>
    <w:p w14:paraId="777147A3" w14:textId="32D56BFA" w:rsidR="00E07015" w:rsidRPr="002E5889" w:rsidRDefault="00E83E7C" w:rsidP="002E5889">
      <w:pPr>
        <w:pStyle w:val="Default"/>
        <w:spacing w:after="120" w:line="360" w:lineRule="auto"/>
      </w:pPr>
      <w:r w:rsidRPr="002E5889">
        <w:t xml:space="preserve">To do this, draft an email (using the </w:t>
      </w:r>
      <w:r w:rsidRPr="002E5889">
        <w:rPr>
          <w:b/>
          <w:bCs/>
        </w:rPr>
        <w:t xml:space="preserve">Email </w:t>
      </w:r>
      <w:r w:rsidR="00B20265">
        <w:rPr>
          <w:b/>
          <w:bCs/>
        </w:rPr>
        <w:t xml:space="preserve">to Solicitor </w:t>
      </w:r>
      <w:r w:rsidRPr="002E5889">
        <w:rPr>
          <w:b/>
          <w:bCs/>
        </w:rPr>
        <w:t xml:space="preserve">Template </w:t>
      </w:r>
      <w:r w:rsidRPr="002E5889">
        <w:t xml:space="preserve">provided) that includes: </w:t>
      </w:r>
    </w:p>
    <w:p w14:paraId="4FD622B0" w14:textId="651CB0B5" w:rsidR="00E83E7C" w:rsidRPr="002E5889" w:rsidRDefault="00E83E7C" w:rsidP="002E5889">
      <w:pPr>
        <w:pStyle w:val="Default"/>
        <w:numPr>
          <w:ilvl w:val="0"/>
          <w:numId w:val="2"/>
        </w:numPr>
        <w:spacing w:after="120" w:line="360" w:lineRule="auto"/>
      </w:pPr>
      <w:r w:rsidRPr="002E5889">
        <w:t>The subject of your email</w:t>
      </w:r>
      <w:r w:rsidR="002E5889" w:rsidRPr="002E5889">
        <w:t xml:space="preserve">, which </w:t>
      </w:r>
      <w:r w:rsidRPr="002E5889">
        <w:t xml:space="preserve">should include the correct court name; and </w:t>
      </w:r>
    </w:p>
    <w:p w14:paraId="64FD981F" w14:textId="7316C935" w:rsidR="00E83E7C" w:rsidRPr="002E5889" w:rsidRDefault="00E83E7C" w:rsidP="002E5889">
      <w:pPr>
        <w:pStyle w:val="Default"/>
        <w:numPr>
          <w:ilvl w:val="0"/>
          <w:numId w:val="2"/>
        </w:numPr>
        <w:spacing w:after="120" w:line="360" w:lineRule="auto"/>
      </w:pPr>
      <w:r w:rsidRPr="002E5889">
        <w:t xml:space="preserve">References to the Claimant Application, </w:t>
      </w:r>
      <w:r w:rsidR="002E5889" w:rsidRPr="002E5889">
        <w:t xml:space="preserve">and </w:t>
      </w:r>
      <w:r w:rsidRPr="002E5889">
        <w:t xml:space="preserve">affidavit and any supporting documents as attachments. </w:t>
      </w:r>
    </w:p>
    <w:p w14:paraId="6FC1C376" w14:textId="08F79195" w:rsidR="0066113E" w:rsidRDefault="0066113E">
      <w:pPr>
        <w:spacing w:before="0" w:after="200" w:line="276" w:lineRule="auto"/>
        <w:rPr>
          <w:rFonts w:eastAsia="Gotham-Book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EF04EE4" w14:textId="77777777" w:rsidR="0066113E" w:rsidRDefault="0066113E" w:rsidP="0066113E">
      <w:pPr>
        <w:pStyle w:val="SpacerPara"/>
        <w:spacing w:after="12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</w:p>
    <w:p w14:paraId="1C98C7DD" w14:textId="23DB3B46" w:rsidR="00E07015" w:rsidRPr="0066113E" w:rsidRDefault="0066113E" w:rsidP="0066113E">
      <w:pPr>
        <w:pStyle w:val="SpacerPara"/>
        <w:spacing w:after="12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 w:rsidRPr="0066113E">
        <w:rPr>
          <w:rFonts w:cstheme="minorHAnsi"/>
          <w:b/>
          <w:bCs/>
          <w:sz w:val="28"/>
          <w:szCs w:val="28"/>
        </w:rPr>
        <w:t xml:space="preserve">Email </w:t>
      </w:r>
      <w:r w:rsidR="00B20265">
        <w:rPr>
          <w:rFonts w:cstheme="minorHAnsi"/>
          <w:b/>
          <w:bCs/>
          <w:sz w:val="28"/>
          <w:szCs w:val="28"/>
        </w:rPr>
        <w:t xml:space="preserve">to Solicitor </w:t>
      </w:r>
      <w:r w:rsidRPr="0066113E">
        <w:rPr>
          <w:rFonts w:cstheme="minorHAnsi"/>
          <w:b/>
          <w:bCs/>
          <w:sz w:val="28"/>
          <w:szCs w:val="28"/>
        </w:rPr>
        <w:t>Template</w:t>
      </w:r>
    </w:p>
    <w:p w14:paraId="77747CC6" w14:textId="77777777" w:rsidR="00C47174" w:rsidRPr="005D0D84" w:rsidRDefault="00C47174" w:rsidP="00C47174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To: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14:paraId="1EA2B083" w14:textId="77777777" w:rsidTr="00D922BD">
        <w:tc>
          <w:tcPr>
            <w:tcW w:w="9350" w:type="dxa"/>
          </w:tcPr>
          <w:p w14:paraId="4AE3C252" w14:textId="77777777" w:rsidR="00C47174" w:rsidRDefault="00C47174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25A5A91" w14:textId="77777777" w:rsidR="00C47174" w:rsidRPr="00DB66D8" w:rsidRDefault="00C47174" w:rsidP="00C47174">
      <w:pPr>
        <w:pStyle w:val="SpacerPara"/>
        <w:spacing w:after="120" w:line="360" w:lineRule="auto"/>
        <w:rPr>
          <w:rFonts w:cstheme="minorHAnsi"/>
          <w:sz w:val="24"/>
          <w:szCs w:val="24"/>
        </w:rPr>
      </w:pPr>
    </w:p>
    <w:p w14:paraId="3F5169BB" w14:textId="77777777" w:rsidR="00C47174" w:rsidRPr="005D0D84" w:rsidRDefault="00C47174" w:rsidP="00C47174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CC: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14:paraId="3376C721" w14:textId="77777777" w:rsidTr="00D922BD">
        <w:tc>
          <w:tcPr>
            <w:tcW w:w="9350" w:type="dxa"/>
          </w:tcPr>
          <w:p w14:paraId="31520AD8" w14:textId="77777777" w:rsidR="00C47174" w:rsidRDefault="00C47174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EC1FB7A" w14:textId="77777777" w:rsidR="00C47174" w:rsidRPr="00DB66D8" w:rsidRDefault="00C47174" w:rsidP="00C47174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22D963E5" w14:textId="77777777" w:rsidR="00C47174" w:rsidRPr="002E5889" w:rsidRDefault="00C47174" w:rsidP="00C47174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2E5889">
        <w:rPr>
          <w:rFonts w:cstheme="minorHAnsi"/>
          <w:b/>
          <w:bCs/>
          <w:sz w:val="24"/>
          <w:szCs w:val="24"/>
        </w:rPr>
        <w:t>Subject: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:rsidRPr="002E5889" w14:paraId="2EBDD39A" w14:textId="77777777" w:rsidTr="00D922BD">
        <w:tc>
          <w:tcPr>
            <w:tcW w:w="9350" w:type="dxa"/>
          </w:tcPr>
          <w:p w14:paraId="3D759EDE" w14:textId="77777777" w:rsidR="00C47174" w:rsidRDefault="00E83E7C" w:rsidP="00D922BD">
            <w:pPr>
              <w:pStyle w:val="SpacerPara"/>
              <w:spacing w:after="120" w:line="360" w:lineRule="auto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E5889">
              <w:rPr>
                <w:color w:val="FF0000"/>
                <w:sz w:val="24"/>
                <w:szCs w:val="24"/>
              </w:rPr>
              <w:t>Subject of your email should include the correct court name</w:t>
            </w:r>
            <w:r w:rsidR="002E5889">
              <w:rPr>
                <w:color w:val="FF0000"/>
                <w:sz w:val="24"/>
                <w:szCs w:val="24"/>
              </w:rPr>
              <w:t>.</w:t>
            </w:r>
            <w:r w:rsidRPr="002E5889">
              <w:rPr>
                <w:color w:val="FF0000"/>
                <w:sz w:val="24"/>
                <w:szCs w:val="24"/>
              </w:rPr>
              <w:t xml:space="preserve"> </w:t>
            </w:r>
            <w:r w:rsidR="002E5889">
              <w:rPr>
                <w:rFonts w:cstheme="minorHAnsi"/>
                <w:bCs/>
                <w:color w:val="FF0000"/>
                <w:sz w:val="24"/>
                <w:szCs w:val="24"/>
              </w:rPr>
              <w:t>(Please delete this red text once you have completed the response.)</w:t>
            </w:r>
          </w:p>
          <w:p w14:paraId="08DA0350" w14:textId="60E7B8F0" w:rsidR="004710F7" w:rsidRPr="002E5889" w:rsidRDefault="004710F7" w:rsidP="00D922BD">
            <w:pPr>
              <w:pStyle w:val="SpacerPara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436B95FC" w14:textId="77777777" w:rsidR="00C47174" w:rsidRPr="002E5889" w:rsidRDefault="00C47174" w:rsidP="00C47174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1165B2A0" w14:textId="77777777" w:rsidR="00C47174" w:rsidRPr="002E5889" w:rsidRDefault="00C47174" w:rsidP="00C47174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2E5889">
        <w:rPr>
          <w:rFonts w:cstheme="minorHAnsi"/>
          <w:i/>
          <w:iCs/>
          <w:sz w:val="24"/>
          <w:szCs w:val="24"/>
        </w:rPr>
        <w:t>Enter text in the boxes below.  The box will expand as you type.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:rsidRPr="002E5889" w14:paraId="33B31BB3" w14:textId="77777777" w:rsidTr="00D922BD">
        <w:tc>
          <w:tcPr>
            <w:tcW w:w="9350" w:type="dxa"/>
          </w:tcPr>
          <w:p w14:paraId="68838CE2" w14:textId="77777777" w:rsidR="004710F7" w:rsidRDefault="00E83E7C" w:rsidP="00D922BD">
            <w:pPr>
              <w:spacing w:before="0" w:line="360" w:lineRule="auto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E5889">
              <w:rPr>
                <w:color w:val="FF0000"/>
                <w:sz w:val="24"/>
                <w:szCs w:val="24"/>
              </w:rPr>
              <w:t>References to the Claimant Application, affidavit and any suppo</w:t>
            </w:r>
            <w:r w:rsidR="00E07015" w:rsidRPr="002E5889">
              <w:rPr>
                <w:color w:val="FF0000"/>
                <w:sz w:val="24"/>
                <w:szCs w:val="24"/>
              </w:rPr>
              <w:t>rting documents as attachments</w:t>
            </w:r>
            <w:r w:rsidR="002E5889">
              <w:rPr>
                <w:color w:val="FF0000"/>
                <w:sz w:val="24"/>
                <w:szCs w:val="24"/>
              </w:rPr>
              <w:t>.</w:t>
            </w:r>
            <w:r w:rsidR="00E07015" w:rsidRPr="002E5889">
              <w:rPr>
                <w:color w:val="FF0000"/>
                <w:sz w:val="24"/>
                <w:szCs w:val="24"/>
              </w:rPr>
              <w:t xml:space="preserve"> (</w:t>
            </w:r>
            <w:r w:rsidR="002E5889">
              <w:rPr>
                <w:rFonts w:cstheme="minorHAnsi"/>
                <w:bCs/>
                <w:color w:val="FF0000"/>
                <w:sz w:val="24"/>
                <w:szCs w:val="24"/>
              </w:rPr>
              <w:t>Please delete this red text once you have completed the response.)</w:t>
            </w:r>
          </w:p>
          <w:p w14:paraId="75F42EC4" w14:textId="0F6ACE86" w:rsidR="004710F7" w:rsidRPr="004710F7" w:rsidRDefault="004710F7" w:rsidP="00D922BD">
            <w:pPr>
              <w:spacing w:before="0" w:line="360" w:lineRule="auto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53F3C237" w14:textId="77777777" w:rsidR="00E07015" w:rsidRPr="002E5889" w:rsidRDefault="00E07015" w:rsidP="00C47174">
      <w:pPr>
        <w:spacing w:before="0" w:line="360" w:lineRule="auto"/>
        <w:rPr>
          <w:rFonts w:cstheme="minorHAnsi"/>
          <w:sz w:val="24"/>
          <w:szCs w:val="24"/>
        </w:rPr>
      </w:pPr>
    </w:p>
    <w:p w14:paraId="496EA18E" w14:textId="77777777" w:rsidR="00C47174" w:rsidRPr="002E5889" w:rsidRDefault="00C47174" w:rsidP="00C47174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2E5889">
        <w:rPr>
          <w:rFonts w:cstheme="minorHAnsi"/>
          <w:b/>
          <w:bCs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:rsidRPr="002E5889" w14:paraId="7ABDF1CB" w14:textId="77777777" w:rsidTr="00D922BD">
        <w:tc>
          <w:tcPr>
            <w:tcW w:w="9350" w:type="dxa"/>
          </w:tcPr>
          <w:p w14:paraId="34389BCE" w14:textId="77777777" w:rsidR="00C47174" w:rsidRPr="002E5889" w:rsidRDefault="00C47174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F1EF48" w14:textId="77777777" w:rsidR="00C47174" w:rsidRPr="002E5889" w:rsidRDefault="00C47174" w:rsidP="00C47174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537584A2" w14:textId="77777777" w:rsidR="00C47174" w:rsidRPr="002E5889" w:rsidRDefault="00651726" w:rsidP="00C47174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2E5889">
        <w:rPr>
          <w:rFonts w:cstheme="minorHAnsi"/>
          <w:b/>
          <w:bCs/>
          <w:sz w:val="24"/>
          <w:szCs w:val="24"/>
        </w:rPr>
        <w:t xml:space="preserve">Role </w:t>
      </w:r>
      <w:r w:rsidR="00C47174" w:rsidRPr="002E5889">
        <w:rPr>
          <w:rFonts w:cstheme="minorHAnsi"/>
          <w:b/>
          <w:bCs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C47174" w:rsidRPr="002E5889" w14:paraId="3F398631" w14:textId="77777777" w:rsidTr="00D922BD">
        <w:tc>
          <w:tcPr>
            <w:tcW w:w="9350" w:type="dxa"/>
          </w:tcPr>
          <w:p w14:paraId="5E6E0EC5" w14:textId="77777777" w:rsidR="00C47174" w:rsidRPr="002E5889" w:rsidRDefault="00C47174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CDDCB7D" w14:textId="77777777" w:rsidR="00C47174" w:rsidRPr="002E5889" w:rsidRDefault="00C47174" w:rsidP="00C47174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03D42B0B" w14:textId="77777777" w:rsidR="00C47174" w:rsidRPr="002E5889" w:rsidRDefault="00C47174" w:rsidP="00C47174">
      <w:pPr>
        <w:spacing w:before="0" w:after="200" w:line="276" w:lineRule="auto"/>
        <w:rPr>
          <w:rFonts w:cstheme="minorHAnsi"/>
          <w:b/>
          <w:bCs/>
          <w:sz w:val="24"/>
          <w:szCs w:val="24"/>
          <w:lang w:val="en-US"/>
        </w:rPr>
      </w:pPr>
    </w:p>
    <w:sectPr w:rsidR="00C47174" w:rsidRPr="002E5889" w:rsidSect="0026634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E885" w14:textId="77777777" w:rsidR="009615F2" w:rsidRDefault="009615F2" w:rsidP="00E55222">
      <w:pPr>
        <w:spacing w:before="0" w:after="0"/>
      </w:pPr>
      <w:r>
        <w:separator/>
      </w:r>
    </w:p>
  </w:endnote>
  <w:endnote w:type="continuationSeparator" w:id="0">
    <w:p w14:paraId="455C4809" w14:textId="77777777" w:rsidR="009615F2" w:rsidRDefault="009615F2" w:rsidP="00E552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-Book">
    <w:altName w:val="Cambria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51C6" w14:textId="77777777" w:rsidR="00F847FD" w:rsidRPr="006750D7" w:rsidRDefault="00F847FD" w:rsidP="00F847FD">
    <w:pPr>
      <w:pStyle w:val="Footer"/>
    </w:pPr>
    <w:r w:rsidRPr="006750D7">
      <w:t>ATSILA_B4_Assessments_NAT10861009</w:t>
    </w:r>
  </w:p>
  <w:p w14:paraId="54AAE07C" w14:textId="77777777" w:rsidR="00E55222" w:rsidRDefault="00E5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9731" w14:textId="77777777" w:rsidR="009615F2" w:rsidRDefault="009615F2" w:rsidP="00E55222">
      <w:pPr>
        <w:spacing w:before="0" w:after="0"/>
      </w:pPr>
      <w:r>
        <w:separator/>
      </w:r>
    </w:p>
  </w:footnote>
  <w:footnote w:type="continuationSeparator" w:id="0">
    <w:p w14:paraId="625DE152" w14:textId="77777777" w:rsidR="009615F2" w:rsidRDefault="009615F2" w:rsidP="00E552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EA9B" w14:textId="77777777" w:rsidR="00E55222" w:rsidRDefault="00E818E9">
    <w:pPr>
      <w:pStyle w:val="Header"/>
    </w:pPr>
    <w:r w:rsidRPr="00E2287B">
      <w:rPr>
        <w:noProof/>
        <w:lang w:val="en-US"/>
      </w:rPr>
      <w:drawing>
        <wp:inline distT="0" distB="0" distL="0" distR="0" wp14:anchorId="3AD06FF9" wp14:editId="69647E7E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2053" w:rsidRPr="001613E0">
      <w:rPr>
        <w:rFonts w:cstheme="minorHAnsi"/>
        <w:sz w:val="20"/>
      </w:rPr>
      <w:t>10</w:t>
    </w:r>
    <w:r w:rsidR="00BC2053">
      <w:rPr>
        <w:rFonts w:cstheme="minorHAnsi"/>
        <w:sz w:val="20"/>
      </w:rPr>
      <w:t>861</w:t>
    </w:r>
    <w:r w:rsidR="00BC2053" w:rsidRPr="001613E0">
      <w:rPr>
        <w:rFonts w:cstheme="minorHAnsi"/>
        <w:sz w:val="20"/>
      </w:rPr>
      <w:t>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EB2"/>
    <w:multiLevelType w:val="hybridMultilevel"/>
    <w:tmpl w:val="BC9E6864"/>
    <w:lvl w:ilvl="0" w:tplc="181C48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F9CD"/>
    <w:multiLevelType w:val="hybridMultilevel"/>
    <w:tmpl w:val="461C08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0148D8"/>
    <w:multiLevelType w:val="hybridMultilevel"/>
    <w:tmpl w:val="8C06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558282">
    <w:abstractNumId w:val="1"/>
  </w:num>
  <w:num w:numId="2" w16cid:durableId="742799349">
    <w:abstractNumId w:val="2"/>
  </w:num>
  <w:num w:numId="3" w16cid:durableId="176903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431"/>
    <w:rsid w:val="00164938"/>
    <w:rsid w:val="0026634E"/>
    <w:rsid w:val="002E5889"/>
    <w:rsid w:val="004710F7"/>
    <w:rsid w:val="00651726"/>
    <w:rsid w:val="0066113E"/>
    <w:rsid w:val="006F4883"/>
    <w:rsid w:val="007B6431"/>
    <w:rsid w:val="009615F2"/>
    <w:rsid w:val="009F4CE3"/>
    <w:rsid w:val="00A95B92"/>
    <w:rsid w:val="00B20265"/>
    <w:rsid w:val="00BC2053"/>
    <w:rsid w:val="00C47174"/>
    <w:rsid w:val="00E07015"/>
    <w:rsid w:val="00E55222"/>
    <w:rsid w:val="00E818E9"/>
    <w:rsid w:val="00E83E7C"/>
    <w:rsid w:val="00F847FD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A7CC"/>
  <w15:docId w15:val="{61D4FEB2-24D6-4645-A09F-25D62817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74"/>
    <w:pPr>
      <w:spacing w:before="120" w:after="120" w:line="240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222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5222"/>
  </w:style>
  <w:style w:type="paragraph" w:styleId="Footer">
    <w:name w:val="footer"/>
    <w:basedOn w:val="Normal"/>
    <w:link w:val="FooterChar"/>
    <w:uiPriority w:val="99"/>
    <w:unhideWhenUsed/>
    <w:rsid w:val="00E55222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5222"/>
  </w:style>
  <w:style w:type="table" w:styleId="TableGrid">
    <w:name w:val="Table Grid"/>
    <w:aliases w:val="UB Table Grid"/>
    <w:basedOn w:val="TableNormal"/>
    <w:uiPriority w:val="39"/>
    <w:rsid w:val="00C4717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1"/>
    <w:qFormat/>
    <w:rsid w:val="00C47174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7174"/>
    <w:rPr>
      <w:rFonts w:eastAsia="Gotham-Book" w:cs="Gotham-Book"/>
      <w:kern w:val="0"/>
      <w:sz w:val="22"/>
      <w:szCs w:val="22"/>
    </w:rPr>
  </w:style>
  <w:style w:type="paragraph" w:customStyle="1" w:styleId="SpacerPara">
    <w:name w:val="Spacer Para"/>
    <w:qFormat/>
    <w:rsid w:val="00C47174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D9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E83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Davis</dc:creator>
  <cp:lastModifiedBy>Nancy Davis</cp:lastModifiedBy>
  <cp:revision>6</cp:revision>
  <dcterms:created xsi:type="dcterms:W3CDTF">2023-10-18T10:09:00Z</dcterms:created>
  <dcterms:modified xsi:type="dcterms:W3CDTF">2023-10-18T23:09:00Z</dcterms:modified>
</cp:coreProperties>
</file>